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74B2" w14:textId="78697558" w:rsidR="00C656F9" w:rsidRDefault="00C656F9" w:rsidP="00C65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C79DEB" wp14:editId="7A6562A0">
                <wp:simplePos x="0" y="0"/>
                <wp:positionH relativeFrom="column">
                  <wp:posOffset>-177800</wp:posOffset>
                </wp:positionH>
                <wp:positionV relativeFrom="paragraph">
                  <wp:posOffset>113665</wp:posOffset>
                </wp:positionV>
                <wp:extent cx="1920240" cy="1783229"/>
                <wp:effectExtent l="152400" t="228600" r="194310" b="23622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783229"/>
                          <a:chOff x="-4199" y="-688"/>
                          <a:chExt cx="1920240" cy="1783229"/>
                        </a:xfrm>
                      </wpg:grpSpPr>
                      <wps:wsp>
                        <wps:cNvPr id="39" name="Zone de texte 39"/>
                        <wps:cNvSpPr txBox="1"/>
                        <wps:spPr>
                          <a:xfrm rot="1114118">
                            <a:off x="-4199" y="-688"/>
                            <a:ext cx="1920240" cy="178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311602" w14:textId="77777777" w:rsidR="00C656F9" w:rsidRPr="009F0DFC" w:rsidRDefault="00C656F9" w:rsidP="00C656F9">
                              <w:pPr>
                                <w:spacing w:after="0" w:line="240" w:lineRule="auto"/>
                                <w:jc w:val="center"/>
                                <w:rPr>
                                  <w:rFonts w:ascii="Baguet Script" w:eastAsia="Times New Roman" w:hAnsi="Baguet Script" w:cs="Arial"/>
                                  <w:color w:val="1E7B88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0DFC">
                                <w:rPr>
                                  <w:rFonts w:ascii="Baguet Script" w:hAnsi="Baguet Script" w:cs="Arial"/>
                                  <w:color w:val="1E7B88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l’AtelierdeFlo.l’AtelierdeFlo.l’AtelierdeFlo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Circl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Groupe 40"/>
                        <wpg:cNvGrpSpPr/>
                        <wpg:grpSpPr>
                          <a:xfrm>
                            <a:off x="411678" y="359229"/>
                            <a:ext cx="1080000" cy="1080000"/>
                            <a:chOff x="0" y="0"/>
                            <a:chExt cx="1080000" cy="1080000"/>
                          </a:xfrm>
                        </wpg:grpSpPr>
                        <wps:wsp>
                          <wps:cNvPr id="41" name="Ellipse 41"/>
                          <wps:cNvSpPr/>
                          <wps:spPr>
                            <a:xfrm>
                              <a:off x="0" y="0"/>
                              <a:ext cx="1080000" cy="1080000"/>
                            </a:xfrm>
                            <a:prstGeom prst="ellipse">
                              <a:avLst/>
                            </a:prstGeom>
                            <a:solidFill>
                              <a:srgbClr val="2E5C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Zone de texte 42"/>
                          <wps:cNvSpPr txBox="1"/>
                          <wps:spPr>
                            <a:xfrm>
                              <a:off x="65313" y="100940"/>
                              <a:ext cx="984497" cy="9224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265379" w14:textId="77777777" w:rsidR="00C656F9" w:rsidRPr="002D6883" w:rsidRDefault="00C656F9" w:rsidP="00C656F9">
                                <w:pPr>
                                  <w:jc w:val="center"/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D6883"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Cours </w:t>
                                </w:r>
                                <w:r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r w:rsidRPr="002D6883"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Stages</w:t>
                                </w:r>
                              </w:p>
                              <w:p w14:paraId="4A5D0F77" w14:textId="77777777" w:rsidR="00C656F9" w:rsidRPr="002D6883" w:rsidRDefault="00C656F9" w:rsidP="00C656F9">
                                <w:pPr>
                                  <w:jc w:val="center"/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D6883"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Dessin &amp; Peinture</w:t>
                                </w:r>
                              </w:p>
                              <w:p w14:paraId="6F271F25" w14:textId="77777777" w:rsidR="00C656F9" w:rsidRPr="002D6883" w:rsidRDefault="00C656F9" w:rsidP="00C656F9">
                                <w:pPr>
                                  <w:jc w:val="center"/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r w:rsidRPr="002D6883">
                                  <w:rPr>
                                    <w:rFonts w:ascii="Abadi" w:hAnsi="Abadi"/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La Rochelle Tasdon</w:t>
                                </w:r>
                              </w:p>
                              <w:p w14:paraId="4AE2C341" w14:textId="77777777" w:rsidR="00C656F9" w:rsidRPr="00491DF4" w:rsidRDefault="00C656F9" w:rsidP="00C656F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491DF4">
                                  <w:rPr>
                                    <w:b/>
                                    <w:bC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06 20 53 66 97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79DEB" id="Groupe 38" o:spid="_x0000_s1026" style="position:absolute;margin-left:-14pt;margin-top:8.95pt;width:151.2pt;height:140.4pt;z-index:251659264;mso-height-relative:margin" coordorigin="-41,-6" coordsize="19202,17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9" o:spid="_x0000_s1027" type="#_x0000_t202" style="position:absolute;left:-41;top:-6;width:19201;height:17831;rotation:12169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" filled="f" stroked="f">
                  <v:textbox>
                    <w:txbxContent>
                      <w:p w14:paraId="7B311602" w14:textId="77777777" w:rsidR="00C656F9" w:rsidRPr="009F0DFC" w:rsidRDefault="00C656F9" w:rsidP="00C656F9">
                        <w:pPr>
                          <w:spacing w:after="0" w:line="240" w:lineRule="auto"/>
                          <w:jc w:val="center"/>
                          <w:rPr>
                            <w:rFonts w:ascii="Baguet Script" w:eastAsia="Times New Roman" w:hAnsi="Baguet Script" w:cs="Arial"/>
                            <w:color w:val="1E7B88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F0DFC">
                          <w:rPr>
                            <w:rFonts w:ascii="Baguet Script" w:hAnsi="Baguet Script" w:cs="Arial"/>
                            <w:color w:val="1E7B88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l’AtelierdeFlo.l’AtelierdeFlo.l’AtelierdeFlo</w:t>
                        </w:r>
                      </w:p>
                    </w:txbxContent>
                  </v:textbox>
                </v:shape>
                <v:group id="Groupe 40" o:spid="_x0000_s1028" style="position:absolute;left:4116;top:3592;width:10800;height:10800" coordsize="10800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Ellipse 41" o:spid="_x0000_s1029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" fillcolor="#2e5c00" stroked="f" strokeweight="1pt">
                    <v:stroke joinstyle="miter"/>
                  </v:oval>
                  <v:shape id="Zone de texte 42" o:spid="_x0000_s1030" type="#_x0000_t202" style="position:absolute;left:653;top:1009;width:9845;height:9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25265379" w14:textId="77777777" w:rsidR="00C656F9" w:rsidRPr="002D6883" w:rsidRDefault="00C656F9" w:rsidP="00C656F9">
                          <w:pPr>
                            <w:jc w:val="center"/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6883"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Cours </w:t>
                          </w:r>
                          <w:r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2D6883"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Stages</w:t>
                          </w:r>
                        </w:p>
                        <w:p w14:paraId="4A5D0F77" w14:textId="77777777" w:rsidR="00C656F9" w:rsidRPr="002D6883" w:rsidRDefault="00C656F9" w:rsidP="00C656F9">
                          <w:pPr>
                            <w:jc w:val="center"/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D6883"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Dessin &amp; Peinture</w:t>
                          </w:r>
                        </w:p>
                        <w:p w14:paraId="6F271F25" w14:textId="77777777" w:rsidR="00C656F9" w:rsidRPr="002D6883" w:rsidRDefault="00C656F9" w:rsidP="00C656F9">
                          <w:pPr>
                            <w:jc w:val="center"/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D6883">
                            <w:rPr>
                              <w:rFonts w:ascii="Abadi" w:hAnsi="Abad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La Rochelle Tasdon</w:t>
                          </w:r>
                        </w:p>
                        <w:p w14:paraId="4AE2C341" w14:textId="77777777" w:rsidR="00C656F9" w:rsidRPr="00491DF4" w:rsidRDefault="00C656F9" w:rsidP="00C656F9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91DF4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06 20 53 66 97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1A7A4CF" w14:textId="77777777" w:rsidR="00C656F9" w:rsidRDefault="00C656F9" w:rsidP="00C656F9">
      <w:pPr>
        <w:pStyle w:val="Default"/>
      </w:pPr>
    </w:p>
    <w:tbl>
      <w:tblPr>
        <w:tblW w:w="949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C656F9" w14:paraId="1697731B" w14:textId="77777777" w:rsidTr="00C656F9">
        <w:trPr>
          <w:trHeight w:val="646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76A725E" w14:textId="77777777" w:rsidR="00C656F9" w:rsidRDefault="00C656F9" w:rsidP="00CB17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30849B"/>
                <w:sz w:val="22"/>
                <w:szCs w:val="22"/>
              </w:rPr>
              <w:t xml:space="preserve">L’ATELIER DE FLO, </w:t>
            </w:r>
            <w:r>
              <w:rPr>
                <w:b/>
                <w:bCs/>
                <w:color w:val="30849B"/>
                <w:sz w:val="20"/>
                <w:szCs w:val="20"/>
              </w:rPr>
              <w:t>Cours de Dessin et de peinture</w:t>
            </w:r>
          </w:p>
          <w:p w14:paraId="19B23979" w14:textId="77777777" w:rsidR="00C656F9" w:rsidRDefault="00C656F9" w:rsidP="00CB17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Florence FEVRE</w:t>
            </w:r>
          </w:p>
          <w:p w14:paraId="34AB2FC2" w14:textId="77777777" w:rsidR="007F4063" w:rsidRDefault="007F4063" w:rsidP="00CB17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55388B5" w14:textId="5035A296" w:rsidR="00C656F9" w:rsidRDefault="00C656F9" w:rsidP="00CB17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20 53 66 97 – lacolortheque@hotmail.com</w:t>
            </w:r>
          </w:p>
          <w:p w14:paraId="50B078F8" w14:textId="77777777" w:rsidR="00C656F9" w:rsidRDefault="00C656F9" w:rsidP="00CB179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rue Desaguliers - 17000 LA ROCHELLE Tasdon</w:t>
            </w:r>
          </w:p>
          <w:p w14:paraId="7B158A88" w14:textId="77777777" w:rsidR="007F4063" w:rsidRDefault="007F4063" w:rsidP="00CB17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5649FB9" w14:textId="2A7204B6" w:rsidR="00C656F9" w:rsidRDefault="00C656F9" w:rsidP="00CB17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</w:t>
            </w:r>
            <w:r w:rsidR="007F4063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: </w:t>
            </w:r>
            <w:r>
              <w:rPr>
                <w:sz w:val="20"/>
                <w:szCs w:val="20"/>
              </w:rPr>
              <w:t xml:space="preserve">L’Atelier de Flo </w:t>
            </w:r>
            <w:r w:rsidR="007F4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Cours de Dessin et de Peinture</w:t>
            </w:r>
          </w:p>
          <w:p w14:paraId="1D1DAD8B" w14:textId="76E34073" w:rsidR="007F4063" w:rsidRDefault="007F4063" w:rsidP="00CB179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 : latelierdeflo17</w:t>
            </w:r>
          </w:p>
        </w:tc>
      </w:tr>
    </w:tbl>
    <w:p w14:paraId="4A9E9EEB" w14:textId="77777777" w:rsidR="00C656F9" w:rsidRDefault="00C656F9" w:rsidP="00C656F9">
      <w:pPr>
        <w:rPr>
          <w:rFonts w:ascii="Abadi" w:eastAsia="Times New Roman" w:hAnsi="Abadi" w:cs="Times New Roman"/>
          <w:b/>
          <w:bCs/>
          <w:color w:val="006600"/>
          <w:kern w:val="28"/>
          <w:sz w:val="52"/>
          <w:szCs w:val="52"/>
          <w:u w:val="single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cntxtAlts/>
        </w:rPr>
      </w:pPr>
    </w:p>
    <w:p w14:paraId="42437988" w14:textId="77777777" w:rsidR="00C656F9" w:rsidRPr="00CF6C4F" w:rsidRDefault="00C656F9" w:rsidP="00C656F9">
      <w:pPr>
        <w:jc w:val="center"/>
        <w:rPr>
          <w:rFonts w:ascii="Roboto" w:eastAsia="Times New Roman" w:hAnsi="Roboto" w:cs="Times New Roman"/>
          <w:color w:val="1E7B88"/>
          <w:kern w:val="28"/>
          <w:sz w:val="52"/>
          <w:szCs w:val="52"/>
          <w:u w:val="single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cntxtAlts/>
        </w:rPr>
      </w:pPr>
      <w:r w:rsidRPr="00CF6C4F">
        <w:rPr>
          <w:rFonts w:ascii="Roboto" w:eastAsia="Times New Roman" w:hAnsi="Roboto" w:cs="Times New Roman"/>
          <w:color w:val="1E7B88"/>
          <w:kern w:val="28"/>
          <w:sz w:val="52"/>
          <w:szCs w:val="52"/>
          <w:u w:val="single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cntxtAlts/>
        </w:rPr>
        <w:t>formulaire d’inscription stage</w:t>
      </w:r>
    </w:p>
    <w:p w14:paraId="319A4048" w14:textId="77777777" w:rsidR="00C656F9" w:rsidRPr="00CF6C4F" w:rsidRDefault="00C656F9" w:rsidP="00C656F9">
      <w:pPr>
        <w:rPr>
          <w:rFonts w:ascii="Roboto" w:hAnsi="Roboto" w:cs="Arial"/>
          <w:sz w:val="20"/>
          <w:szCs w:val="20"/>
        </w:rPr>
      </w:pPr>
    </w:p>
    <w:p w14:paraId="05A0D6E3" w14:textId="77777777" w:rsidR="00C656F9" w:rsidRPr="00CF6C4F" w:rsidRDefault="00C656F9" w:rsidP="00C656F9">
      <w:pPr>
        <w:rPr>
          <w:rFonts w:ascii="Roboto" w:hAnsi="Roboto"/>
          <w:b/>
          <w:bCs/>
        </w:rPr>
      </w:pPr>
      <w:r w:rsidRPr="00CF6C4F">
        <w:rPr>
          <w:rFonts w:ascii="Roboto" w:hAnsi="Roboto"/>
          <w:b/>
          <w:bCs/>
        </w:rPr>
        <w:t>Nom</w:t>
      </w:r>
      <w:r w:rsidRPr="00CF6C4F">
        <w:rPr>
          <w:rFonts w:ascii="Roboto" w:hAnsi="Roboto"/>
          <w:b/>
          <w:bCs/>
        </w:rPr>
        <w:tab/>
      </w:r>
      <w:r w:rsidRPr="00CF6C4F">
        <w:rPr>
          <w:rFonts w:ascii="Roboto" w:hAnsi="Roboto"/>
          <w:b/>
          <w:bCs/>
        </w:rPr>
        <w:tab/>
      </w:r>
      <w:r w:rsidRPr="00CF6C4F">
        <w:rPr>
          <w:rFonts w:ascii="Roboto" w:hAnsi="Roboto"/>
        </w:rPr>
        <w:t>:</w:t>
      </w:r>
      <w:r w:rsidRPr="00CF6C4F">
        <w:rPr>
          <w:rFonts w:ascii="Roboto" w:hAnsi="Roboto"/>
          <w:b/>
          <w:bCs/>
        </w:rPr>
        <w:tab/>
      </w:r>
      <w:r w:rsidRPr="00CF6C4F">
        <w:rPr>
          <w:rFonts w:ascii="Roboto" w:hAnsi="Roboto"/>
          <w:b/>
          <w:bCs/>
        </w:rPr>
        <w:tab/>
      </w:r>
    </w:p>
    <w:p w14:paraId="066075F2" w14:textId="77777777" w:rsidR="00C656F9" w:rsidRPr="00CF6C4F" w:rsidRDefault="00C656F9" w:rsidP="00C656F9">
      <w:pPr>
        <w:rPr>
          <w:rFonts w:ascii="Roboto" w:hAnsi="Roboto"/>
          <w:b/>
          <w:bCs/>
        </w:rPr>
      </w:pPr>
      <w:r w:rsidRPr="00CF6C4F">
        <w:rPr>
          <w:rFonts w:ascii="Roboto" w:hAnsi="Roboto"/>
          <w:b/>
          <w:bCs/>
        </w:rPr>
        <w:t>Prénom </w:t>
      </w:r>
      <w:r w:rsidRPr="00CF6C4F">
        <w:rPr>
          <w:rFonts w:ascii="Roboto" w:hAnsi="Roboto"/>
          <w:b/>
          <w:bCs/>
        </w:rPr>
        <w:tab/>
      </w:r>
      <w:r w:rsidRPr="00CF6C4F">
        <w:rPr>
          <w:rFonts w:ascii="Roboto" w:hAnsi="Roboto"/>
        </w:rPr>
        <w:t>:</w:t>
      </w:r>
      <w:r w:rsidRPr="00CF6C4F">
        <w:rPr>
          <w:rFonts w:ascii="Roboto" w:hAnsi="Roboto"/>
          <w:b/>
          <w:bCs/>
        </w:rPr>
        <w:tab/>
      </w:r>
    </w:p>
    <w:p w14:paraId="3D997039" w14:textId="3701ADDA" w:rsidR="00C656F9" w:rsidRPr="00CF6C4F" w:rsidRDefault="00C656F9" w:rsidP="00C656F9">
      <w:pPr>
        <w:rPr>
          <w:rFonts w:ascii="Roboto" w:hAnsi="Roboto"/>
          <w:b/>
          <w:bCs/>
        </w:rPr>
      </w:pPr>
      <w:r w:rsidRPr="00CF6C4F">
        <w:rPr>
          <w:rFonts w:ascii="Roboto" w:hAnsi="Roboto"/>
          <w:b/>
          <w:bCs/>
        </w:rPr>
        <w:t>Âge </w:t>
      </w:r>
      <w:r w:rsidRPr="00CF6C4F">
        <w:rPr>
          <w:rFonts w:ascii="Roboto" w:hAnsi="Roboto"/>
          <w:b/>
          <w:bCs/>
        </w:rPr>
        <w:tab/>
      </w:r>
      <w:r w:rsidRPr="00CF6C4F">
        <w:rPr>
          <w:rFonts w:ascii="Roboto" w:hAnsi="Roboto"/>
          <w:b/>
          <w:bCs/>
        </w:rPr>
        <w:tab/>
      </w:r>
      <w:r w:rsidRPr="00CF6C4F">
        <w:rPr>
          <w:rFonts w:ascii="Roboto" w:hAnsi="Roboto"/>
        </w:rPr>
        <w:t>:</w:t>
      </w:r>
      <w:r w:rsidRPr="00CF6C4F">
        <w:rPr>
          <w:rFonts w:ascii="Roboto" w:hAnsi="Roboto"/>
          <w:b/>
          <w:bCs/>
        </w:rPr>
        <w:tab/>
      </w:r>
      <w:r w:rsidRPr="00CF6C4F">
        <w:rPr>
          <w:rFonts w:ascii="Roboto" w:hAnsi="Roboto"/>
          <w:b/>
          <w:bCs/>
        </w:rPr>
        <w:tab/>
      </w:r>
    </w:p>
    <w:p w14:paraId="42731419" w14:textId="686304D7" w:rsidR="00C656F9" w:rsidRPr="00CF6C4F" w:rsidRDefault="00C656F9" w:rsidP="00C656F9">
      <w:pPr>
        <w:rPr>
          <w:rFonts w:ascii="Roboto" w:hAnsi="Roboto"/>
        </w:rPr>
      </w:pPr>
      <w:r w:rsidRPr="00CF6C4F">
        <w:rPr>
          <w:rFonts w:ascii="Roboto" w:hAnsi="Roboto"/>
          <w:b/>
          <w:bCs/>
        </w:rPr>
        <w:t xml:space="preserve">Nom du parent </w:t>
      </w:r>
      <w:r w:rsidRPr="00CF6C4F">
        <w:rPr>
          <w:rFonts w:ascii="Roboto" w:hAnsi="Roboto"/>
          <w:sz w:val="18"/>
          <w:szCs w:val="18"/>
        </w:rPr>
        <w:t>(si différent de l’enfant) </w:t>
      </w:r>
      <w:r w:rsidRPr="00CF6C4F">
        <w:rPr>
          <w:rFonts w:ascii="Roboto" w:hAnsi="Roboto"/>
        </w:rPr>
        <w:t>:</w:t>
      </w:r>
      <w:r w:rsidR="00FB5418">
        <w:rPr>
          <w:rFonts w:ascii="Roboto" w:hAnsi="Roboto"/>
        </w:rPr>
        <w:t xml:space="preserve"> </w:t>
      </w:r>
    </w:p>
    <w:p w14:paraId="53D6D14E" w14:textId="3A0FC0D3" w:rsidR="00C656F9" w:rsidRPr="00CF6C4F" w:rsidRDefault="00C656F9" w:rsidP="00C656F9">
      <w:pPr>
        <w:rPr>
          <w:rFonts w:ascii="Roboto" w:hAnsi="Roboto"/>
        </w:rPr>
      </w:pPr>
      <w:r w:rsidRPr="00CF6C4F">
        <w:rPr>
          <w:rFonts w:ascii="Roboto" w:hAnsi="Roboto"/>
          <w:b/>
          <w:bCs/>
        </w:rPr>
        <w:t>Tél PARENT 1</w:t>
      </w:r>
      <w:r w:rsidRPr="00CF6C4F">
        <w:rPr>
          <w:rFonts w:ascii="Roboto" w:hAnsi="Roboto"/>
        </w:rPr>
        <w:tab/>
        <w:t>:</w:t>
      </w:r>
      <w:r w:rsidR="00FB5418">
        <w:rPr>
          <w:rFonts w:ascii="Roboto" w:hAnsi="Roboto"/>
        </w:rPr>
        <w:t xml:space="preserve"> </w:t>
      </w:r>
    </w:p>
    <w:p w14:paraId="73288F73" w14:textId="77777777" w:rsidR="00C656F9" w:rsidRPr="00CF6C4F" w:rsidRDefault="00C656F9" w:rsidP="00C656F9">
      <w:pPr>
        <w:rPr>
          <w:rFonts w:ascii="Roboto" w:hAnsi="Roboto"/>
        </w:rPr>
      </w:pPr>
      <w:r w:rsidRPr="00CF6C4F">
        <w:rPr>
          <w:rFonts w:ascii="Roboto" w:hAnsi="Roboto"/>
          <w:b/>
          <w:bCs/>
        </w:rPr>
        <w:t>Tel PARENT 2</w:t>
      </w:r>
      <w:r w:rsidRPr="00CF6C4F">
        <w:rPr>
          <w:rFonts w:ascii="Roboto" w:hAnsi="Roboto"/>
        </w:rPr>
        <w:t xml:space="preserve"> </w:t>
      </w:r>
      <w:r w:rsidRPr="00CF6C4F">
        <w:rPr>
          <w:rFonts w:ascii="Roboto" w:hAnsi="Roboto"/>
        </w:rPr>
        <w:tab/>
        <w:t xml:space="preserve">: </w:t>
      </w:r>
      <w:r w:rsidRPr="00CF6C4F">
        <w:rPr>
          <w:rFonts w:ascii="Roboto" w:hAnsi="Roboto"/>
          <w:sz w:val="18"/>
          <w:szCs w:val="18"/>
        </w:rPr>
        <w:t>(si nécessaire)</w:t>
      </w:r>
    </w:p>
    <w:p w14:paraId="7614211D" w14:textId="39BD9BD3" w:rsidR="00C656F9" w:rsidRPr="00CF6C4F" w:rsidRDefault="00C656F9" w:rsidP="00C656F9">
      <w:pPr>
        <w:rPr>
          <w:rFonts w:ascii="Roboto" w:hAnsi="Roboto"/>
        </w:rPr>
      </w:pPr>
      <w:r w:rsidRPr="00CF6C4F">
        <w:rPr>
          <w:rFonts w:ascii="Roboto" w:hAnsi="Roboto"/>
          <w:b/>
          <w:bCs/>
        </w:rPr>
        <w:t>EMAIL parent</w:t>
      </w:r>
      <w:r w:rsidRPr="00CF6C4F">
        <w:rPr>
          <w:rFonts w:ascii="Roboto" w:hAnsi="Roboto"/>
        </w:rPr>
        <w:t xml:space="preserve"> (obligatoire - écrire en majuscule) :</w:t>
      </w:r>
      <w:r w:rsidR="00FB5418">
        <w:rPr>
          <w:rFonts w:ascii="Roboto" w:hAnsi="Roboto"/>
        </w:rPr>
        <w:t xml:space="preserve"> </w:t>
      </w:r>
    </w:p>
    <w:p w14:paraId="7D475CED" w14:textId="66A4B514" w:rsidR="00C656F9" w:rsidRDefault="00C656F9" w:rsidP="00C656F9"/>
    <w:p w14:paraId="35C4F8FE" w14:textId="154103A6" w:rsidR="00C656F9" w:rsidRDefault="00C656F9" w:rsidP="00C6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4"/>
          <w:szCs w:val="24"/>
        </w:rPr>
      </w:pPr>
    </w:p>
    <w:p w14:paraId="6090FCB7" w14:textId="587F3AF8" w:rsidR="00C656F9" w:rsidRDefault="00C656F9" w:rsidP="00C6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4"/>
          <w:szCs w:val="24"/>
        </w:rPr>
      </w:pPr>
      <w:r w:rsidRPr="00CF6C4F">
        <w:rPr>
          <w:rFonts w:ascii="Roboto" w:hAnsi="Roboto" w:cs="Roboto"/>
          <w:b/>
          <w:bCs/>
          <w:color w:val="000000"/>
          <w:sz w:val="24"/>
          <w:szCs w:val="24"/>
        </w:rPr>
        <w:t>Intitulé du STAGE</w:t>
      </w:r>
      <w:r w:rsidR="007F4063">
        <w:rPr>
          <w:rFonts w:ascii="Roboto" w:hAnsi="Roboto" w:cs="Roboto"/>
          <w:b/>
          <w:bCs/>
          <w:color w:val="000000"/>
          <w:sz w:val="20"/>
          <w:szCs w:val="20"/>
        </w:rPr>
        <w:tab/>
      </w:r>
      <w:r w:rsidR="007F4063">
        <w:rPr>
          <w:rFonts w:ascii="Roboto" w:hAnsi="Roboto" w:cs="Roboto"/>
          <w:b/>
          <w:bCs/>
          <w:color w:val="000000"/>
          <w:sz w:val="20"/>
          <w:szCs w:val="20"/>
        </w:rPr>
        <w:tab/>
      </w:r>
      <w:r>
        <w:rPr>
          <w:rFonts w:ascii="Roboto" w:hAnsi="Roboto" w:cs="Roboto"/>
          <w:color w:val="000000"/>
          <w:sz w:val="24"/>
          <w:szCs w:val="24"/>
        </w:rPr>
        <w:tab/>
        <w:t xml:space="preserve">: </w:t>
      </w:r>
      <w:r w:rsidR="00733D38">
        <w:rPr>
          <w:rFonts w:ascii="Roboto" w:hAnsi="Roboto" w:cs="Roboto"/>
          <w:color w:val="000000"/>
          <w:sz w:val="24"/>
          <w:szCs w:val="24"/>
        </w:rPr>
        <w:t xml:space="preserve">« Un stage de Peinture ou un Sort ? » </w:t>
      </w:r>
    </w:p>
    <w:p w14:paraId="353BED85" w14:textId="346AB684" w:rsidR="00C656F9" w:rsidRDefault="00C656F9" w:rsidP="00C65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4"/>
          <w:szCs w:val="24"/>
        </w:rPr>
      </w:pPr>
    </w:p>
    <w:p w14:paraId="2F195F92" w14:textId="49C578E0" w:rsidR="00C656F9" w:rsidRPr="00733D38" w:rsidRDefault="00C656F9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="Roboto"/>
        </w:rPr>
      </w:pPr>
      <w:r w:rsidRPr="00CF6C4F">
        <w:rPr>
          <w:rFonts w:ascii="Roboto" w:hAnsi="Roboto" w:cs="Roboto"/>
          <w:b/>
          <w:bCs/>
        </w:rPr>
        <w:t>Créneau</w:t>
      </w:r>
      <w:r>
        <w:rPr>
          <w:rFonts w:ascii="Roboto" w:hAnsi="Roboto" w:cs="Roboto"/>
        </w:rPr>
        <w:t xml:space="preserve"> </w:t>
      </w:r>
      <w:r>
        <w:rPr>
          <w:rFonts w:ascii="Roboto" w:hAnsi="Roboto" w:cs="Roboto"/>
        </w:rPr>
        <w:tab/>
      </w:r>
      <w:r>
        <w:rPr>
          <w:rFonts w:ascii="Roboto" w:hAnsi="Roboto" w:cs="Roboto"/>
        </w:rPr>
        <w:tab/>
      </w:r>
      <w:r>
        <w:rPr>
          <w:rFonts w:ascii="Roboto" w:hAnsi="Roboto" w:cs="Roboto"/>
        </w:rPr>
        <w:tab/>
      </w:r>
      <w:r w:rsidR="004548E5">
        <w:rPr>
          <w:rFonts w:ascii="Roboto" w:hAnsi="Roboto" w:cs="Roboto"/>
        </w:rPr>
        <w:tab/>
      </w:r>
      <w:r>
        <w:rPr>
          <w:rFonts w:ascii="Roboto" w:hAnsi="Roboto" w:cs="Roboto"/>
        </w:rPr>
        <w:t xml:space="preserve">: </w:t>
      </w:r>
      <w:r w:rsidR="00733D38" w:rsidRPr="00733D38">
        <w:rPr>
          <w:rFonts w:ascii="Roboto" w:hAnsi="Roboto" w:cs="Roboto"/>
          <w:sz w:val="22"/>
          <w:szCs w:val="22"/>
        </w:rPr>
        <w:t>Du lundi 20.10 au jeudi 23.10</w:t>
      </w:r>
      <w:r w:rsidR="00733D38" w:rsidRPr="00733D38">
        <w:rPr>
          <w:rFonts w:ascii="Roboto" w:hAnsi="Roboto" w:cs="Roboto"/>
        </w:rPr>
        <w:t xml:space="preserve"> </w:t>
      </w:r>
      <w:r w:rsidR="00733D38">
        <w:rPr>
          <w:rFonts w:ascii="Roboto" w:hAnsi="Roboto" w:cs="Roboto"/>
        </w:rPr>
        <w:t xml:space="preserve">- </w:t>
      </w:r>
      <w:r>
        <w:t>14h à 17h</w:t>
      </w:r>
      <w:r w:rsidR="00733D38">
        <w:t>30</w:t>
      </w:r>
    </w:p>
    <w:p w14:paraId="53E66C10" w14:textId="77777777" w:rsidR="007F4063" w:rsidRDefault="007F4063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BE38A7" w14:textId="6E9CAA70" w:rsidR="007F4063" w:rsidRDefault="007F4063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F4063">
        <w:rPr>
          <w:rFonts w:ascii="Roboto" w:hAnsi="Roboto" w:cs="Roboto"/>
          <w:b/>
          <w:bCs/>
        </w:rPr>
        <w:t xml:space="preserve">Tarif </w:t>
      </w:r>
      <w:r w:rsidRPr="007F4063">
        <w:rPr>
          <w:rFonts w:ascii="Roboto" w:hAnsi="Roboto" w:cs="Roboto"/>
          <w:b/>
          <w:bCs/>
        </w:rPr>
        <w:tab/>
      </w:r>
      <w:r>
        <w:tab/>
      </w:r>
      <w:r>
        <w:tab/>
      </w:r>
      <w:r>
        <w:tab/>
      </w:r>
      <w:r>
        <w:tab/>
        <w:t xml:space="preserve">: 140 € </w:t>
      </w:r>
    </w:p>
    <w:p w14:paraId="7B7420CD" w14:textId="68967BB1" w:rsidR="00C656F9" w:rsidRDefault="00C656F9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1B6497" w14:textId="488EF02A" w:rsidR="00C656F9" w:rsidRDefault="00C656F9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2"/>
          <w:szCs w:val="22"/>
        </w:rPr>
      </w:pPr>
      <w:r w:rsidRPr="00CF6C4F">
        <w:rPr>
          <w:rFonts w:ascii="Roboto" w:hAnsi="Roboto"/>
          <w:sz w:val="22"/>
          <w:szCs w:val="22"/>
        </w:rPr>
        <w:t>Autorisation de droit à l’image conformément aux dispositions légales en vigueur relatives au droit à l’image</w:t>
      </w:r>
      <w:r>
        <w:rPr>
          <w:rFonts w:ascii="Roboto" w:hAnsi="Roboto"/>
          <w:sz w:val="22"/>
          <w:szCs w:val="22"/>
        </w:rPr>
        <w:t> :</w:t>
      </w:r>
    </w:p>
    <w:p w14:paraId="02EEC21C" w14:textId="37CD472B" w:rsidR="00C656F9" w:rsidRDefault="00C656F9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t>꙱ oui</w:t>
      </w:r>
    </w:p>
    <w:p w14:paraId="1C996A11" w14:textId="77777777" w:rsidR="00C656F9" w:rsidRPr="00CF6C4F" w:rsidRDefault="00C656F9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  <w:t>꙱ non</w:t>
      </w:r>
    </w:p>
    <w:p w14:paraId="4486C301" w14:textId="15A04BCE" w:rsidR="00C656F9" w:rsidRDefault="00C656F9" w:rsidP="00C656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00F3CA05" w14:textId="0FE59329" w:rsidR="00C656F9" w:rsidRDefault="00C656F9" w:rsidP="00C656F9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4"/>
          <w:szCs w:val="24"/>
        </w:rPr>
      </w:pPr>
    </w:p>
    <w:p w14:paraId="2399CE53" w14:textId="438710CF" w:rsidR="00C656F9" w:rsidRDefault="00C656F9" w:rsidP="00C656F9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3"/>
          <w:szCs w:val="23"/>
        </w:rPr>
      </w:pPr>
    </w:p>
    <w:p w14:paraId="5E8D1BF2" w14:textId="135DC611" w:rsidR="00C656F9" w:rsidRPr="000116E7" w:rsidRDefault="00C656F9" w:rsidP="00C656F9">
      <w:pPr>
        <w:autoSpaceDE w:val="0"/>
        <w:autoSpaceDN w:val="0"/>
        <w:adjustRightInd w:val="0"/>
        <w:spacing w:after="60" w:line="240" w:lineRule="auto"/>
        <w:rPr>
          <w:rFonts w:ascii="Roboto" w:eastAsia="Times New Roman" w:hAnsi="Roboto" w:cs="Times New Roman"/>
          <w:i/>
          <w:iCs/>
          <w:color w:val="1E7B88"/>
          <w:kern w:val="28"/>
          <w:sz w:val="24"/>
          <w:szCs w:val="24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cntxtAlts/>
        </w:rPr>
      </w:pPr>
      <w:r w:rsidRPr="00CF6C4F">
        <w:rPr>
          <w:rFonts w:ascii="Roboto" w:eastAsia="Times New Roman" w:hAnsi="Roboto" w:cs="Times New Roman"/>
          <w:i/>
          <w:iCs/>
          <w:color w:val="1E7B88"/>
          <w:kern w:val="28"/>
          <w:sz w:val="24"/>
          <w:szCs w:val="24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cntxtAlts/>
        </w:rPr>
        <w:t>Modalités d’inscription </w:t>
      </w:r>
    </w:p>
    <w:p w14:paraId="56FA34BD" w14:textId="6E176881" w:rsidR="00693937" w:rsidRDefault="00C656F9" w:rsidP="00693937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Roboto"/>
          <w:i/>
          <w:iCs/>
          <w:color w:val="000000"/>
        </w:rPr>
      </w:pPr>
      <w:r>
        <w:rPr>
          <w:rFonts w:ascii="Roboto" w:hAnsi="Roboto" w:cs="Roboto"/>
          <w:i/>
          <w:iCs/>
          <w:color w:val="000000"/>
        </w:rPr>
        <w:t>Pour r</w:t>
      </w:r>
      <w:r w:rsidRPr="000116E7">
        <w:rPr>
          <w:rFonts w:ascii="Roboto" w:hAnsi="Roboto" w:cs="Roboto"/>
          <w:i/>
          <w:iCs/>
          <w:color w:val="000000"/>
        </w:rPr>
        <w:t xml:space="preserve">éserver </w:t>
      </w:r>
      <w:r>
        <w:rPr>
          <w:rFonts w:ascii="Roboto" w:hAnsi="Roboto" w:cs="Roboto"/>
          <w:i/>
          <w:iCs/>
          <w:color w:val="000000"/>
        </w:rPr>
        <w:t>une</w:t>
      </w:r>
      <w:r w:rsidRPr="000116E7">
        <w:rPr>
          <w:rFonts w:ascii="Roboto" w:hAnsi="Roboto" w:cs="Roboto"/>
          <w:i/>
          <w:iCs/>
          <w:color w:val="000000"/>
        </w:rPr>
        <w:t xml:space="preserve"> place</w:t>
      </w:r>
      <w:r>
        <w:rPr>
          <w:rFonts w:ascii="Roboto" w:hAnsi="Roboto" w:cs="Roboto"/>
          <w:i/>
          <w:iCs/>
          <w:color w:val="000000"/>
        </w:rPr>
        <w:t xml:space="preserve"> au</w:t>
      </w:r>
      <w:r w:rsidRPr="000116E7">
        <w:rPr>
          <w:rFonts w:ascii="Roboto" w:hAnsi="Roboto" w:cs="Roboto"/>
          <w:i/>
          <w:iCs/>
          <w:color w:val="000000"/>
        </w:rPr>
        <w:t xml:space="preserve"> stage, merci de </w:t>
      </w:r>
      <w:r>
        <w:rPr>
          <w:rFonts w:ascii="Roboto" w:hAnsi="Roboto" w:cs="Roboto"/>
          <w:i/>
          <w:iCs/>
          <w:color w:val="000000"/>
        </w:rPr>
        <w:t>compléter c</w:t>
      </w:r>
      <w:r w:rsidRPr="000116E7">
        <w:rPr>
          <w:rFonts w:ascii="Roboto" w:hAnsi="Roboto" w:cs="Roboto"/>
          <w:i/>
          <w:iCs/>
          <w:color w:val="000000"/>
        </w:rPr>
        <w:t xml:space="preserve">e formulaire d’inscription </w:t>
      </w:r>
      <w:r>
        <w:rPr>
          <w:rFonts w:ascii="Roboto" w:hAnsi="Roboto" w:cs="Roboto"/>
          <w:i/>
          <w:iCs/>
          <w:color w:val="000000"/>
        </w:rPr>
        <w:t>et de me le retourner</w:t>
      </w:r>
      <w:r w:rsidR="00693937">
        <w:rPr>
          <w:rFonts w:ascii="Roboto" w:hAnsi="Roboto" w:cs="Roboto"/>
          <w:i/>
          <w:iCs/>
          <w:color w:val="000000"/>
        </w:rPr>
        <w:t xml:space="preserve">. </w:t>
      </w:r>
      <w:r w:rsidR="00693937" w:rsidRPr="00CF6C4F">
        <w:rPr>
          <w:rFonts w:ascii="Roboto" w:hAnsi="Roboto" w:cs="Roboto"/>
          <w:i/>
          <w:iCs/>
          <w:color w:val="000000"/>
        </w:rPr>
        <w:t>L’inscription ne sera finalisée qu’à cette condition.</w:t>
      </w:r>
      <w:r w:rsidR="00693937">
        <w:rPr>
          <w:rFonts w:ascii="Roboto" w:hAnsi="Roboto" w:cs="Roboto"/>
          <w:i/>
          <w:iCs/>
          <w:color w:val="000000"/>
        </w:rPr>
        <w:t xml:space="preserve"> </w:t>
      </w:r>
      <w:r w:rsidRPr="00CF6C4F">
        <w:rPr>
          <w:rFonts w:ascii="Roboto" w:hAnsi="Roboto" w:cs="Roboto"/>
          <w:i/>
          <w:iCs/>
          <w:color w:val="000000"/>
        </w:rPr>
        <w:t>Un mail accusant réception vous sera envoyé dès réception de votre envoi.</w:t>
      </w:r>
      <w:r>
        <w:rPr>
          <w:rFonts w:ascii="Roboto" w:hAnsi="Roboto" w:cs="Roboto"/>
          <w:i/>
          <w:iCs/>
          <w:color w:val="000000"/>
        </w:rPr>
        <w:t xml:space="preserve"> </w:t>
      </w:r>
    </w:p>
    <w:p w14:paraId="23656EE5" w14:textId="57C6252E" w:rsidR="00C656F9" w:rsidRPr="007F4063" w:rsidRDefault="00C656F9" w:rsidP="007F4063">
      <w:pPr>
        <w:spacing w:after="0" w:line="240" w:lineRule="auto"/>
        <w:jc w:val="both"/>
        <w:rPr>
          <w:rFonts w:ascii="Roboto" w:hAnsi="Roboto" w:cs="Roboto"/>
          <w:i/>
          <w:iCs/>
          <w:color w:val="000000"/>
        </w:rPr>
      </w:pPr>
      <w:r w:rsidRPr="00CF6C4F">
        <w:rPr>
          <w:rFonts w:ascii="Roboto" w:hAnsi="Roboto" w:cs="Roboto"/>
          <w:i/>
          <w:iCs/>
          <w:color w:val="000000"/>
        </w:rPr>
        <w:t>Le solde est à régler au plus tard le premier jour du stage.</w:t>
      </w:r>
    </w:p>
    <w:p w14:paraId="055C1353" w14:textId="027CF234" w:rsidR="00C656F9" w:rsidRDefault="00C656F9" w:rsidP="00C656F9"/>
    <w:p w14:paraId="02A4C7FD" w14:textId="1311156D" w:rsidR="000C494F" w:rsidRPr="00693937" w:rsidRDefault="00C656F9" w:rsidP="00693937">
      <w:pPr>
        <w:jc w:val="right"/>
        <w:rPr>
          <w:rFonts w:ascii="Roboto" w:hAnsi="Roboto"/>
          <w:b/>
          <w:bCs/>
        </w:rPr>
      </w:pPr>
      <w:r w:rsidRPr="00CF6C4F">
        <w:rPr>
          <w:rFonts w:ascii="Roboto" w:hAnsi="Roboto"/>
          <w:b/>
          <w:bCs/>
        </w:rPr>
        <w:t>Date &amp; Signature</w:t>
      </w:r>
    </w:p>
    <w:sectPr w:rsidR="000C494F" w:rsidRPr="00693937" w:rsidSect="009D6013">
      <w:pgSz w:w="11906" w:h="16838"/>
      <w:pgMar w:top="284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F9"/>
    <w:rsid w:val="000C494F"/>
    <w:rsid w:val="002A5E18"/>
    <w:rsid w:val="002B7C4A"/>
    <w:rsid w:val="004548E5"/>
    <w:rsid w:val="005701A5"/>
    <w:rsid w:val="00576304"/>
    <w:rsid w:val="00693937"/>
    <w:rsid w:val="00724F94"/>
    <w:rsid w:val="00733D38"/>
    <w:rsid w:val="007F4063"/>
    <w:rsid w:val="00936BA8"/>
    <w:rsid w:val="00A977F3"/>
    <w:rsid w:val="00C656F9"/>
    <w:rsid w:val="00D5680C"/>
    <w:rsid w:val="00E523B7"/>
    <w:rsid w:val="00FB5418"/>
    <w:rsid w:val="00F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766C"/>
  <w15:chartTrackingRefBased/>
  <w15:docId w15:val="{A4EA6A03-7B59-471D-8008-8FD2C748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65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B54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5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roudier</dc:creator>
  <cp:keywords/>
  <dc:description/>
  <cp:lastModifiedBy>stephanie roudier</cp:lastModifiedBy>
  <cp:revision>2</cp:revision>
  <dcterms:created xsi:type="dcterms:W3CDTF">2025-10-05T18:37:00Z</dcterms:created>
  <dcterms:modified xsi:type="dcterms:W3CDTF">2025-10-05T18:37:00Z</dcterms:modified>
</cp:coreProperties>
</file>